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184AA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16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"апреля  201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Default="00E6099E" w:rsidP="00E6099E">
      <w:pPr>
        <w:pStyle w:val="1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Администрации сельского поселения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>»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На 01.04.201</w:t>
      </w:r>
      <w:r w:rsidR="00244076">
        <w:rPr>
          <w:b/>
        </w:rPr>
        <w:t>8</w:t>
      </w:r>
      <w:r>
        <w:rPr>
          <w:b/>
        </w:rPr>
        <w:t>г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>
      <w:pPr>
        <w:rPr>
          <w:b/>
        </w:rPr>
      </w:pPr>
    </w:p>
    <w:p w:rsidR="00E6099E" w:rsidRDefault="00E6099E" w:rsidP="00E6099E">
      <w:pPr>
        <w:rPr>
          <w:b/>
        </w:rPr>
      </w:pPr>
      <w:r>
        <w:rPr>
          <w:b/>
        </w:rPr>
        <w:t xml:space="preserve">                 Численность муниципальных служащих сельского поселения 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 xml:space="preserve">» составляет </w:t>
      </w:r>
      <w:r w:rsidR="00F061D4">
        <w:rPr>
          <w:b/>
        </w:rPr>
        <w:t>3</w:t>
      </w:r>
      <w:r>
        <w:rPr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>
        <w:rPr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6B5612">
        <w:rPr>
          <w:b/>
        </w:rPr>
        <w:t>3</w:t>
      </w:r>
      <w:r w:rsidR="00244076">
        <w:rPr>
          <w:b/>
        </w:rPr>
        <w:t>13010</w:t>
      </w:r>
      <w:r w:rsidR="00CD7D46">
        <w:rPr>
          <w:b/>
        </w:rPr>
        <w:t>,00</w:t>
      </w:r>
      <w:r>
        <w:rPr>
          <w:b/>
        </w:rPr>
        <w:t xml:space="preserve"> руб.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0A1618"/>
    <w:rsid w:val="00184AA3"/>
    <w:rsid w:val="00244076"/>
    <w:rsid w:val="006B5612"/>
    <w:rsid w:val="006C0F2C"/>
    <w:rsid w:val="009B4FB3"/>
    <w:rsid w:val="00A569C0"/>
    <w:rsid w:val="00AF210B"/>
    <w:rsid w:val="00CD7D46"/>
    <w:rsid w:val="00D155CF"/>
    <w:rsid w:val="00D95DFE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cp:lastPrinted>2018-04-17T06:18:00Z</cp:lastPrinted>
  <dcterms:created xsi:type="dcterms:W3CDTF">2015-04-10T05:26:00Z</dcterms:created>
  <dcterms:modified xsi:type="dcterms:W3CDTF">2018-04-17T06:18:00Z</dcterms:modified>
</cp:coreProperties>
</file>